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A7" w:rsidRPr="001878AD" w:rsidRDefault="002374A7" w:rsidP="00521985">
      <w:pPr>
        <w:pStyle w:val="a3"/>
        <w:tabs>
          <w:tab w:val="left" w:pos="426"/>
          <w:tab w:val="left" w:pos="851"/>
        </w:tabs>
        <w:spacing w:beforeLines="60" w:before="144"/>
        <w:rPr>
          <w:rFonts w:ascii="Arial Narrow" w:hAnsi="Arial Narrow" w:cs="Arial"/>
          <w:bCs/>
          <w:sz w:val="24"/>
          <w:szCs w:val="24"/>
          <w:lang w:val="en-US"/>
        </w:rPr>
      </w:pPr>
    </w:p>
    <w:tbl>
      <w:tblPr>
        <w:tblW w:w="105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527"/>
      </w:tblGrid>
      <w:tr w:rsidR="002374A7" w:rsidRPr="005945FB" w:rsidTr="00F74974">
        <w:trPr>
          <w:cantSplit/>
          <w:trHeight w:val="395"/>
          <w:jc w:val="center"/>
        </w:trPr>
        <w:tc>
          <w:tcPr>
            <w:tcW w:w="10527" w:type="dxa"/>
            <w:tcBorders>
              <w:top w:val="single" w:sz="12" w:space="0" w:color="auto"/>
              <w:bottom w:val="single" w:sz="12" w:space="0" w:color="auto"/>
            </w:tcBorders>
          </w:tcPr>
          <w:p w:rsidR="005945FB" w:rsidRPr="00FF195C" w:rsidRDefault="00FF195C" w:rsidP="005945FB">
            <w:pPr>
              <w:tabs>
                <w:tab w:val="left" w:pos="567"/>
              </w:tabs>
              <w:jc w:val="center"/>
              <w:rPr>
                <w:rFonts w:ascii="Arial Narrow" w:hAnsi="Arial Narrow"/>
                <w:szCs w:val="28"/>
              </w:rPr>
            </w:pPr>
            <w:r w:rsidRPr="00FF195C">
              <w:rPr>
                <w:rFonts w:ascii="Arial Narrow" w:hAnsi="Arial Narrow"/>
                <w:b/>
                <w:bCs/>
                <w:szCs w:val="28"/>
              </w:rPr>
              <w:t xml:space="preserve">ΑΜΠΕΛΟΟΙΝΙΚΗ </w:t>
            </w:r>
            <w:r w:rsidR="008E3923">
              <w:rPr>
                <w:rFonts w:ascii="Arial Narrow" w:hAnsi="Arial Narrow"/>
                <w:b/>
                <w:bCs/>
                <w:szCs w:val="28"/>
              </w:rPr>
              <w:t>Ι</w:t>
            </w:r>
            <w:r w:rsidRPr="00FF195C">
              <w:rPr>
                <w:rFonts w:ascii="Arial Narrow" w:hAnsi="Arial Narrow"/>
                <w:b/>
                <w:bCs/>
                <w:szCs w:val="28"/>
              </w:rPr>
              <w:t>.</w:t>
            </w:r>
            <w:r w:rsidR="008E3923">
              <w:rPr>
                <w:rFonts w:ascii="Arial Narrow" w:hAnsi="Arial Narrow"/>
                <w:b/>
                <w:bCs/>
                <w:szCs w:val="28"/>
              </w:rPr>
              <w:t>Κ</w:t>
            </w:r>
            <w:r w:rsidRPr="00FF195C">
              <w:rPr>
                <w:rFonts w:ascii="Arial Narrow" w:hAnsi="Arial Narrow"/>
                <w:b/>
                <w:bCs/>
                <w:szCs w:val="28"/>
              </w:rPr>
              <w:t xml:space="preserve">.Ε. -  </w:t>
            </w:r>
            <w:r w:rsidR="005945FB" w:rsidRPr="00FF195C">
              <w:rPr>
                <w:rFonts w:ascii="Arial Narrow" w:hAnsi="Arial Narrow"/>
                <w:b/>
                <w:bCs/>
                <w:szCs w:val="28"/>
              </w:rPr>
              <w:t xml:space="preserve">ΕΤΑΙΡΙΑ ΑΜΠΕΛΟΟΙΝΙΚΗΣ ΕΡΕΥΝΑΣ ΚΑΙ ΕΦΑΡΜΟΓΩΝ </w:t>
            </w:r>
            <w:r w:rsidR="008E3923">
              <w:rPr>
                <w:rFonts w:ascii="Arial Narrow" w:hAnsi="Arial Narrow"/>
                <w:b/>
                <w:bCs/>
                <w:szCs w:val="28"/>
              </w:rPr>
              <w:t>Ι</w:t>
            </w:r>
            <w:r w:rsidR="005945FB" w:rsidRPr="00FF195C">
              <w:rPr>
                <w:rFonts w:ascii="Arial Narrow" w:hAnsi="Arial Narrow"/>
                <w:b/>
                <w:bCs/>
                <w:szCs w:val="28"/>
              </w:rPr>
              <w:t>.</w:t>
            </w:r>
            <w:r w:rsidR="008E3923">
              <w:rPr>
                <w:rFonts w:ascii="Arial Narrow" w:hAnsi="Arial Narrow"/>
                <w:b/>
                <w:bCs/>
                <w:szCs w:val="28"/>
              </w:rPr>
              <w:t>Κ</w:t>
            </w:r>
            <w:r w:rsidR="005945FB" w:rsidRPr="00FF195C">
              <w:rPr>
                <w:rFonts w:ascii="Arial Narrow" w:hAnsi="Arial Narrow"/>
                <w:b/>
                <w:bCs/>
                <w:szCs w:val="28"/>
              </w:rPr>
              <w:t>.Ε.</w:t>
            </w:r>
          </w:p>
          <w:p w:rsidR="005945FB" w:rsidRPr="00B306AF" w:rsidRDefault="005945FB" w:rsidP="005945FB">
            <w:pPr>
              <w:tabs>
                <w:tab w:val="left" w:pos="567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Χάλκης 32 Πατριαρχικό Πυλαίας</w:t>
            </w:r>
            <w:r w:rsidRPr="00B306A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8E3923">
              <w:rPr>
                <w:rFonts w:ascii="Arial Narrow" w:hAnsi="Arial Narrow"/>
                <w:sz w:val="24"/>
                <w:szCs w:val="24"/>
              </w:rPr>
              <w:t>Τ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8E3923">
              <w:rPr>
                <w:rFonts w:ascii="Arial Narrow" w:hAnsi="Arial Narrow"/>
                <w:sz w:val="24"/>
                <w:szCs w:val="24"/>
              </w:rPr>
              <w:t>Θ</w:t>
            </w:r>
            <w:r>
              <w:rPr>
                <w:rFonts w:ascii="Arial Narrow" w:hAnsi="Arial Narrow"/>
                <w:sz w:val="24"/>
                <w:szCs w:val="24"/>
              </w:rPr>
              <w:t xml:space="preserve">. 60810, </w:t>
            </w:r>
            <w:r w:rsidRPr="00B306AF">
              <w:rPr>
                <w:rFonts w:ascii="Arial Narrow" w:hAnsi="Arial Narrow"/>
                <w:sz w:val="24"/>
                <w:szCs w:val="24"/>
              </w:rPr>
              <w:t>57 001 Θέρμη Θεσσαλονίκης</w:t>
            </w:r>
          </w:p>
          <w:p w:rsidR="002374A7" w:rsidRPr="00F74974" w:rsidRDefault="005945FB" w:rsidP="005945FB">
            <w:pPr>
              <w:pStyle w:val="a4"/>
              <w:ind w:right="-287"/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proofErr w:type="spellStart"/>
            <w:r w:rsidRPr="00B306AF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Pr="005945FB">
              <w:rPr>
                <w:rFonts w:ascii="Arial Narrow" w:hAnsi="Arial Narrow"/>
                <w:sz w:val="24"/>
                <w:szCs w:val="24"/>
                <w:lang w:val="pt-PT"/>
              </w:rPr>
              <w:t xml:space="preserve">.: 2310 383 222,  Fax: 2310 383 223 e-mail </w:t>
            </w:r>
            <w:r w:rsidRPr="00F74974">
              <w:rPr>
                <w:rFonts w:ascii="Arial Narrow" w:hAnsi="Arial Narrow"/>
                <w:sz w:val="22"/>
                <w:szCs w:val="22"/>
                <w:lang w:val="pt-PT"/>
              </w:rPr>
              <w:t xml:space="preserve">: </w:t>
            </w:r>
            <w:hyperlink r:id="rId7" w:history="1">
              <w:r w:rsidR="00F74974" w:rsidRPr="00F74974">
                <w:rPr>
                  <w:rStyle w:val="-"/>
                  <w:rFonts w:ascii="Arial Narrow" w:hAnsi="Arial Narrow"/>
                  <w:sz w:val="22"/>
                  <w:szCs w:val="22"/>
                  <w:lang w:val="fr-FR"/>
                </w:rPr>
                <w:t>ag</w:t>
              </w:r>
              <w:r w:rsidR="00F74974" w:rsidRPr="00F74974">
                <w:rPr>
                  <w:rStyle w:val="-"/>
                  <w:rFonts w:ascii="Arial Narrow" w:hAnsi="Arial Narrow"/>
                  <w:sz w:val="22"/>
                  <w:szCs w:val="22"/>
                  <w:lang w:val="pt-PT"/>
                </w:rPr>
                <w:t>@ampelooeniki.gr</w:t>
              </w:r>
            </w:hyperlink>
            <w:r w:rsidR="00F74974">
              <w:rPr>
                <w:rFonts w:ascii="Arial Narrow" w:hAnsi="Arial Narrow"/>
                <w:sz w:val="24"/>
                <w:szCs w:val="24"/>
                <w:lang w:val="fr-FR"/>
              </w:rPr>
              <w:t xml:space="preserve"> </w:t>
            </w:r>
          </w:p>
        </w:tc>
      </w:tr>
      <w:tr w:rsidR="002374A7" w:rsidRPr="00F74974" w:rsidTr="00F74974">
        <w:trPr>
          <w:cantSplit/>
          <w:trHeight w:val="361"/>
          <w:jc w:val="center"/>
        </w:trPr>
        <w:tc>
          <w:tcPr>
            <w:tcW w:w="10527" w:type="dxa"/>
            <w:tcBorders>
              <w:top w:val="single" w:sz="12" w:space="0" w:color="auto"/>
            </w:tcBorders>
            <w:vAlign w:val="center"/>
          </w:tcPr>
          <w:p w:rsidR="002374A7" w:rsidRPr="00F74974" w:rsidRDefault="002374A7" w:rsidP="00A800CA">
            <w:pPr>
              <w:jc w:val="center"/>
              <w:rPr>
                <w:rFonts w:ascii="Arial Narrow" w:hAnsi="Arial Narrow"/>
                <w:b/>
                <w:szCs w:val="28"/>
              </w:rPr>
            </w:pPr>
            <w:r w:rsidRPr="00F74974">
              <w:rPr>
                <w:rFonts w:ascii="Arial Narrow" w:hAnsi="Arial Narrow" w:cs="Arial"/>
                <w:b/>
                <w:bCs/>
                <w:szCs w:val="28"/>
              </w:rPr>
              <w:t>ΑΙΤΗΣΗ ΑΝΑΛΥΣΗΣ</w:t>
            </w:r>
          </w:p>
        </w:tc>
      </w:tr>
    </w:tbl>
    <w:p w:rsidR="002374A7" w:rsidRDefault="002374A7" w:rsidP="00521985">
      <w:pPr>
        <w:pStyle w:val="a3"/>
        <w:tabs>
          <w:tab w:val="left" w:pos="426"/>
          <w:tab w:val="left" w:pos="851"/>
        </w:tabs>
        <w:spacing w:beforeLines="60" w:before="144"/>
        <w:rPr>
          <w:rFonts w:ascii="Arial Narrow" w:hAnsi="Arial Narrow" w:cs="Arial"/>
          <w:bCs/>
          <w:sz w:val="24"/>
          <w:szCs w:val="24"/>
        </w:rPr>
      </w:pPr>
    </w:p>
    <w:tbl>
      <w:tblPr>
        <w:tblW w:w="10308" w:type="dxa"/>
        <w:jc w:val="center"/>
        <w:tblLayout w:type="fixed"/>
        <w:tblLook w:val="0000" w:firstRow="0" w:lastRow="0" w:firstColumn="0" w:lastColumn="0" w:noHBand="0" w:noVBand="0"/>
      </w:tblPr>
      <w:tblGrid>
        <w:gridCol w:w="2537"/>
        <w:gridCol w:w="2540"/>
        <w:gridCol w:w="77"/>
        <w:gridCol w:w="2538"/>
        <w:gridCol w:w="2616"/>
      </w:tblGrid>
      <w:tr w:rsidR="002374A7" w:rsidRPr="00513DC3" w:rsidTr="008E3923">
        <w:trPr>
          <w:trHeight w:val="328"/>
          <w:jc w:val="center"/>
        </w:trPr>
        <w:tc>
          <w:tcPr>
            <w:tcW w:w="10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2374A7" w:rsidRPr="00A90ABE" w:rsidRDefault="002374A7" w:rsidP="00745CE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90ABE">
              <w:rPr>
                <w:rFonts w:ascii="Arial Narrow" w:hAnsi="Arial Narrow"/>
                <w:b/>
                <w:sz w:val="24"/>
                <w:szCs w:val="24"/>
              </w:rPr>
              <w:t>ΠΕΛΑΤΗΣ</w:t>
            </w:r>
          </w:p>
        </w:tc>
      </w:tr>
      <w:tr w:rsidR="002374A7" w:rsidRPr="00513DC3" w:rsidTr="001346F7">
        <w:trPr>
          <w:trHeight w:val="567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Επωνυμία</w:t>
            </w:r>
          </w:p>
        </w:tc>
        <w:tc>
          <w:tcPr>
            <w:tcW w:w="777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374A7" w:rsidRPr="00513DC3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4A7" w:rsidRPr="00513DC3" w:rsidTr="001346F7">
        <w:trPr>
          <w:trHeight w:val="567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Διεύθυνση</w:t>
            </w:r>
            <w:r w:rsidR="00EA5D1A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ΤΚ</w:t>
            </w:r>
          </w:p>
        </w:tc>
        <w:tc>
          <w:tcPr>
            <w:tcW w:w="7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4A7" w:rsidRPr="00513DC3" w:rsidTr="001346F7">
        <w:trPr>
          <w:trHeight w:val="567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A7" w:rsidRPr="00A1261D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Τηλέφωνο –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FAX</w:t>
            </w:r>
            <w:r w:rsidR="00EA5D1A">
              <w:rPr>
                <w:rFonts w:ascii="Arial Narrow" w:hAnsi="Arial Narrow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4A7" w:rsidRPr="00513DC3" w:rsidTr="001346F7">
        <w:trPr>
          <w:trHeight w:val="567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Α.Φ.Μ.</w:t>
            </w:r>
            <w:r w:rsidR="00EA5D1A">
              <w:rPr>
                <w:rFonts w:ascii="Arial Narrow" w:hAnsi="Arial Narrow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Arial Narrow" w:hAnsi="Arial Narrow"/>
                <w:sz w:val="24"/>
                <w:szCs w:val="24"/>
              </w:rPr>
              <w:t>ΔΟΥ</w:t>
            </w:r>
          </w:p>
        </w:tc>
        <w:tc>
          <w:tcPr>
            <w:tcW w:w="777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4A7" w:rsidRPr="00513DC3" w:rsidTr="008E3923">
        <w:trPr>
          <w:trHeight w:val="328"/>
          <w:jc w:val="center"/>
        </w:trPr>
        <w:tc>
          <w:tcPr>
            <w:tcW w:w="10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2374A7" w:rsidRPr="00441B80" w:rsidRDefault="002374A7" w:rsidP="00EA5D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ΠΕΡΙΓΡΑΦΗ ΑΙΤΗΜΑΤΟΣ</w:t>
            </w:r>
          </w:p>
        </w:tc>
      </w:tr>
      <w:tr w:rsidR="002374A7" w:rsidRPr="00513DC3" w:rsidTr="001346F7">
        <w:trPr>
          <w:trHeight w:val="851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Είδος δειγμάτων</w:t>
            </w:r>
          </w:p>
        </w:tc>
        <w:tc>
          <w:tcPr>
            <w:tcW w:w="777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374A7" w:rsidRPr="00513DC3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4A7" w:rsidRPr="00513DC3" w:rsidTr="001346F7">
        <w:trPr>
          <w:trHeight w:val="851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Αριθμός δειγμάτων</w:t>
            </w:r>
          </w:p>
        </w:tc>
        <w:tc>
          <w:tcPr>
            <w:tcW w:w="7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4A7" w:rsidRPr="00513DC3" w:rsidTr="001346F7">
        <w:trPr>
          <w:trHeight w:val="851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Αναλύσεις</w:t>
            </w:r>
          </w:p>
        </w:tc>
        <w:tc>
          <w:tcPr>
            <w:tcW w:w="7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  <w:p w:rsidR="002374A7" w:rsidRDefault="002374A7" w:rsidP="00F7497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923" w:rsidRPr="00513DC3" w:rsidTr="001346F7">
        <w:trPr>
          <w:trHeight w:val="851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923" w:rsidRDefault="008E3923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Συνέχιση συνεργασίας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923" w:rsidRDefault="008E3923" w:rsidP="008E392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ΝΑΙ 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ΟΧΙ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923" w:rsidRDefault="008E3923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Τρόπος πληρωμής</w:t>
            </w:r>
          </w:p>
        </w:tc>
        <w:tc>
          <w:tcPr>
            <w:tcW w:w="2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3923" w:rsidRDefault="008E3923" w:rsidP="008E3923">
            <w:pPr>
              <w:rPr>
                <w:rFonts w:ascii="Arial Narrow" w:hAnsi="Arial Narrow"/>
                <w:sz w:val="24"/>
                <w:szCs w:val="24"/>
              </w:rPr>
            </w:pPr>
            <w:r w:rsidRPr="008E3923">
              <w:rPr>
                <w:rFonts w:ascii="Arial Narrow" w:hAnsi="Arial Narrow"/>
                <w:sz w:val="20"/>
              </w:rPr>
              <w:t>Μετρητοίς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Ε.Π. </w:t>
            </w:r>
            <w:r>
              <w:rPr>
                <w:rFonts w:ascii="Arial Narrow" w:hAnsi="Arial Narrow"/>
                <w:sz w:val="24"/>
                <w:szCs w:val="24"/>
              </w:rPr>
              <w:sym w:font="Wingdings" w:char="F0A8"/>
            </w:r>
          </w:p>
        </w:tc>
      </w:tr>
      <w:tr w:rsidR="002374A7" w:rsidRPr="00513DC3" w:rsidTr="001346F7">
        <w:trPr>
          <w:trHeight w:val="851"/>
          <w:jc w:val="center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74A7" w:rsidRPr="00513DC3" w:rsidRDefault="008E3923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Παρατηρήσεις</w:t>
            </w:r>
          </w:p>
        </w:tc>
        <w:tc>
          <w:tcPr>
            <w:tcW w:w="777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A7" w:rsidRDefault="002374A7" w:rsidP="001346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3923" w:rsidRDefault="008E3923" w:rsidP="001346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3923" w:rsidRDefault="008E3923" w:rsidP="001346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3923" w:rsidRDefault="008E3923" w:rsidP="001346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3923" w:rsidRDefault="008E3923" w:rsidP="001346F7">
            <w:pPr>
              <w:rPr>
                <w:rFonts w:ascii="Arial Narrow" w:hAnsi="Arial Narrow"/>
                <w:sz w:val="24"/>
                <w:szCs w:val="24"/>
              </w:rPr>
            </w:pPr>
          </w:p>
          <w:p w:rsidR="008E3923" w:rsidRDefault="008E3923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374A7" w:rsidRPr="00513DC3" w:rsidTr="001346F7">
        <w:trPr>
          <w:trHeight w:val="250"/>
          <w:jc w:val="center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74A7" w:rsidRPr="00EA5D1A" w:rsidRDefault="002374A7" w:rsidP="00EA5D1A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832F75">
              <w:rPr>
                <w:rFonts w:ascii="Arial Narrow" w:hAnsi="Arial Narrow"/>
                <w:b/>
                <w:sz w:val="24"/>
                <w:szCs w:val="24"/>
              </w:rPr>
              <w:t>Παρατηρήσεις</w:t>
            </w:r>
          </w:p>
        </w:tc>
        <w:tc>
          <w:tcPr>
            <w:tcW w:w="777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Προφορική ενημέρωση για τις μεθόδους δοκιμών που θα διεξαχθούν.</w:t>
            </w:r>
          </w:p>
          <w:p w:rsidR="00EA5D1A" w:rsidRPr="00EA5D1A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Αν απαιτηθούν  επιπλέον έλεγχοι,</w:t>
            </w:r>
          </w:p>
          <w:p w:rsidR="002374A7" w:rsidRPr="00EA5D1A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αποδέχομαι να πληρώσω το επιπλέον χρηματικό ποσό.</w:t>
            </w:r>
          </w:p>
        </w:tc>
      </w:tr>
      <w:tr w:rsidR="002374A7" w:rsidRPr="00773893" w:rsidTr="00EA5D1A">
        <w:trPr>
          <w:jc w:val="center"/>
        </w:trPr>
        <w:tc>
          <w:tcPr>
            <w:tcW w:w="103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A7" w:rsidRPr="00773893" w:rsidRDefault="002374A7" w:rsidP="00773893">
            <w:pPr>
              <w:spacing w:before="60" w:after="60"/>
              <w:rPr>
                <w:rFonts w:ascii="Arial Narrow" w:hAnsi="Arial Narrow"/>
                <w:b/>
                <w:szCs w:val="28"/>
              </w:rPr>
            </w:pPr>
            <w:r w:rsidRPr="00773893">
              <w:rPr>
                <w:rFonts w:ascii="Arial Narrow" w:hAnsi="Arial Narrow"/>
                <w:b/>
                <w:szCs w:val="28"/>
              </w:rPr>
              <w:t>Ημερομηνία</w:t>
            </w:r>
            <w:r w:rsidR="00F74974">
              <w:rPr>
                <w:rFonts w:ascii="Arial Narrow" w:hAnsi="Arial Narrow"/>
                <w:b/>
                <w:szCs w:val="28"/>
              </w:rPr>
              <w:t xml:space="preserve"> :</w:t>
            </w:r>
          </w:p>
        </w:tc>
      </w:tr>
      <w:tr w:rsidR="002374A7" w:rsidRPr="00513DC3" w:rsidTr="00EA5D1A">
        <w:trPr>
          <w:jc w:val="center"/>
        </w:trPr>
        <w:tc>
          <w:tcPr>
            <w:tcW w:w="51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Ο</w:t>
            </w:r>
          </w:p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Αιτών</w:t>
            </w:r>
          </w:p>
          <w:p w:rsid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EA5D1A" w:rsidRP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51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A7" w:rsidRPr="00513DC3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13DC3">
              <w:rPr>
                <w:rFonts w:ascii="Arial Narrow" w:hAnsi="Arial Narrow"/>
                <w:sz w:val="24"/>
                <w:szCs w:val="24"/>
              </w:rPr>
              <w:t>Η</w:t>
            </w:r>
          </w:p>
          <w:p w:rsidR="002374A7" w:rsidRDefault="002374A7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Γραμματεία</w:t>
            </w:r>
          </w:p>
          <w:p w:rsidR="00EA5D1A" w:rsidRP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  <w:p w:rsidR="00EA5D1A" w:rsidRP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EA5D1A" w:rsidRPr="00EA5D1A" w:rsidRDefault="00EA5D1A" w:rsidP="00EA5D1A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2374A7" w:rsidRPr="007A3EB0" w:rsidRDefault="002374A7" w:rsidP="00EA5D1A">
      <w:pPr>
        <w:pStyle w:val="a3"/>
        <w:tabs>
          <w:tab w:val="left" w:pos="426"/>
          <w:tab w:val="left" w:pos="851"/>
        </w:tabs>
        <w:spacing w:beforeLines="60" w:before="144"/>
      </w:pPr>
    </w:p>
    <w:sectPr w:rsidR="002374A7" w:rsidRPr="007A3EB0" w:rsidSect="00773893">
      <w:headerReference w:type="default" r:id="rId8"/>
      <w:footerReference w:type="first" r:id="rId9"/>
      <w:pgSz w:w="11906" w:h="16838" w:code="9"/>
      <w:pgMar w:top="567" w:right="1247" w:bottom="567" w:left="1247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EE" w:rsidRDefault="008F50EE">
      <w:r>
        <w:separator/>
      </w:r>
    </w:p>
  </w:endnote>
  <w:endnote w:type="continuationSeparator" w:id="0">
    <w:p w:rsidR="008F50EE" w:rsidRDefault="008F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27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77"/>
      <w:gridCol w:w="2511"/>
      <w:gridCol w:w="3587"/>
      <w:gridCol w:w="2152"/>
    </w:tblGrid>
    <w:tr w:rsidR="00F74974" w:rsidRPr="00F74974" w:rsidTr="00051CC5">
      <w:trPr>
        <w:cantSplit/>
        <w:trHeight w:hRule="exact" w:val="381"/>
        <w:jc w:val="center"/>
      </w:trPr>
      <w:tc>
        <w:tcPr>
          <w:tcW w:w="2277" w:type="dxa"/>
          <w:tcBorders>
            <w:bottom w:val="single" w:sz="12" w:space="0" w:color="auto"/>
          </w:tcBorders>
          <w:vAlign w:val="center"/>
        </w:tcPr>
        <w:p w:rsidR="00F74974" w:rsidRPr="00F74974" w:rsidRDefault="00F74974" w:rsidP="00F74974">
          <w:pPr>
            <w:pStyle w:val="a4"/>
            <w:jc w:val="center"/>
            <w:rPr>
              <w:rFonts w:ascii="Arial Narrow" w:hAnsi="Arial Narrow"/>
              <w:b/>
              <w:sz w:val="18"/>
              <w:szCs w:val="18"/>
              <w:lang w:eastAsia="en-US"/>
            </w:rPr>
          </w:pPr>
          <w:r w:rsidRPr="00F74974">
            <w:rPr>
              <w:rFonts w:ascii="Arial Narrow" w:hAnsi="Arial Narrow"/>
              <w:sz w:val="18"/>
              <w:szCs w:val="18"/>
            </w:rPr>
            <w:t xml:space="preserve">Κωδικός: </w:t>
          </w:r>
          <w:r w:rsidRPr="00F74974">
            <w:rPr>
              <w:rFonts w:ascii="Arial Narrow" w:hAnsi="Arial Narrow"/>
              <w:b/>
              <w:sz w:val="18"/>
              <w:szCs w:val="18"/>
            </w:rPr>
            <w:t>ΔΔΕ.02/Ε6</w:t>
          </w:r>
        </w:p>
      </w:tc>
      <w:tc>
        <w:tcPr>
          <w:tcW w:w="2511" w:type="dxa"/>
          <w:tcBorders>
            <w:bottom w:val="single" w:sz="12" w:space="0" w:color="auto"/>
          </w:tcBorders>
          <w:vAlign w:val="center"/>
        </w:tcPr>
        <w:p w:rsidR="00F74974" w:rsidRPr="00F74974" w:rsidRDefault="00F74974" w:rsidP="00F74974">
          <w:pPr>
            <w:pStyle w:val="a4"/>
            <w:jc w:val="center"/>
            <w:rPr>
              <w:rFonts w:ascii="Arial Narrow" w:hAnsi="Arial Narrow"/>
              <w:b/>
              <w:sz w:val="18"/>
              <w:szCs w:val="18"/>
              <w:lang w:eastAsia="en-US"/>
            </w:rPr>
          </w:pPr>
          <w:proofErr w:type="spellStart"/>
          <w:r w:rsidRPr="00F74974">
            <w:rPr>
              <w:rFonts w:ascii="Arial Narrow" w:hAnsi="Arial Narrow"/>
              <w:sz w:val="18"/>
              <w:szCs w:val="18"/>
            </w:rPr>
            <w:t>Αρ</w:t>
          </w:r>
          <w:proofErr w:type="spellEnd"/>
          <w:r w:rsidRPr="00F74974">
            <w:rPr>
              <w:rFonts w:ascii="Arial Narrow" w:hAnsi="Arial Narrow"/>
              <w:sz w:val="18"/>
              <w:szCs w:val="18"/>
            </w:rPr>
            <w:t>. Έκδοσης</w:t>
          </w:r>
          <w:r w:rsidRPr="00F74974">
            <w:rPr>
              <w:rFonts w:ascii="Arial Narrow" w:hAnsi="Arial Narrow"/>
              <w:b/>
              <w:sz w:val="18"/>
              <w:szCs w:val="18"/>
            </w:rPr>
            <w:t>: 2</w:t>
          </w:r>
        </w:p>
      </w:tc>
      <w:tc>
        <w:tcPr>
          <w:tcW w:w="3587" w:type="dxa"/>
          <w:tcBorders>
            <w:bottom w:val="single" w:sz="12" w:space="0" w:color="auto"/>
          </w:tcBorders>
          <w:vAlign w:val="center"/>
        </w:tcPr>
        <w:p w:rsidR="00F74974" w:rsidRPr="00F74974" w:rsidRDefault="00F74974" w:rsidP="00F74974">
          <w:pPr>
            <w:pStyle w:val="a4"/>
            <w:jc w:val="center"/>
            <w:rPr>
              <w:rFonts w:ascii="Arial Narrow" w:hAnsi="Arial Narrow"/>
              <w:b/>
              <w:sz w:val="18"/>
              <w:szCs w:val="18"/>
              <w:lang w:val="en-US" w:eastAsia="en-US"/>
            </w:rPr>
          </w:pPr>
          <w:r w:rsidRPr="00F74974">
            <w:rPr>
              <w:rFonts w:ascii="Arial Narrow" w:hAnsi="Arial Narrow"/>
              <w:sz w:val="18"/>
              <w:szCs w:val="18"/>
            </w:rPr>
            <w:t xml:space="preserve">Ημερομηνία Έκδοσης: </w:t>
          </w:r>
          <w:r w:rsidRPr="00F74974">
            <w:rPr>
              <w:rFonts w:ascii="Arial Narrow" w:hAnsi="Arial Narrow"/>
              <w:b/>
              <w:sz w:val="18"/>
              <w:szCs w:val="18"/>
            </w:rPr>
            <w:t xml:space="preserve">03 / </w:t>
          </w:r>
          <w:r w:rsidRPr="00F74974">
            <w:rPr>
              <w:rFonts w:ascii="Arial Narrow" w:hAnsi="Arial Narrow"/>
              <w:b/>
              <w:sz w:val="18"/>
              <w:szCs w:val="18"/>
              <w:lang w:val="en-US"/>
            </w:rPr>
            <w:t>0</w:t>
          </w:r>
          <w:r w:rsidRPr="00F74974">
            <w:rPr>
              <w:rFonts w:ascii="Arial Narrow" w:hAnsi="Arial Narrow"/>
              <w:b/>
              <w:sz w:val="18"/>
              <w:szCs w:val="18"/>
            </w:rPr>
            <w:t>1 / 2017</w:t>
          </w:r>
        </w:p>
      </w:tc>
      <w:tc>
        <w:tcPr>
          <w:tcW w:w="2152" w:type="dxa"/>
          <w:tcBorders>
            <w:bottom w:val="single" w:sz="12" w:space="0" w:color="auto"/>
          </w:tcBorders>
          <w:vAlign w:val="center"/>
        </w:tcPr>
        <w:p w:rsidR="00F74974" w:rsidRPr="00F74974" w:rsidRDefault="00F74974" w:rsidP="00F74974">
          <w:pPr>
            <w:pStyle w:val="a4"/>
            <w:jc w:val="center"/>
            <w:rPr>
              <w:rFonts w:ascii="Arial Narrow" w:hAnsi="Arial Narrow"/>
              <w:b/>
              <w:sz w:val="18"/>
              <w:szCs w:val="18"/>
              <w:lang w:val="en-GB" w:eastAsia="en-US"/>
            </w:rPr>
          </w:pPr>
          <w:r w:rsidRPr="00F74974">
            <w:rPr>
              <w:rFonts w:ascii="Arial Narrow" w:hAnsi="Arial Narrow"/>
              <w:snapToGrid w:val="0"/>
              <w:sz w:val="18"/>
              <w:szCs w:val="18"/>
            </w:rPr>
            <w:t xml:space="preserve">Σελίδα </w:t>
          </w:r>
          <w:r w:rsidRPr="00F74974">
            <w:rPr>
              <w:rFonts w:ascii="Arial Narrow" w:hAnsi="Arial Narrow"/>
              <w:b/>
              <w:snapToGrid w:val="0"/>
              <w:sz w:val="18"/>
              <w:szCs w:val="18"/>
            </w:rPr>
            <w:t>1</w:t>
          </w:r>
          <w:r w:rsidRPr="00F74974">
            <w:rPr>
              <w:rFonts w:ascii="Arial Narrow" w:hAnsi="Arial Narrow"/>
              <w:snapToGrid w:val="0"/>
              <w:sz w:val="18"/>
              <w:szCs w:val="18"/>
            </w:rPr>
            <w:t xml:space="preserve"> από </w:t>
          </w:r>
          <w:r w:rsidRPr="00F74974">
            <w:rPr>
              <w:rFonts w:ascii="Arial Narrow" w:hAnsi="Arial Narrow"/>
              <w:b/>
              <w:snapToGrid w:val="0"/>
              <w:sz w:val="18"/>
              <w:szCs w:val="18"/>
            </w:rPr>
            <w:t>1</w:t>
          </w:r>
        </w:p>
      </w:tc>
    </w:tr>
  </w:tbl>
  <w:p w:rsidR="00F74974" w:rsidRDefault="00F749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EE" w:rsidRDefault="008F50EE">
      <w:r>
        <w:separator/>
      </w:r>
    </w:p>
  </w:footnote>
  <w:footnote w:type="continuationSeparator" w:id="0">
    <w:p w:rsidR="008F50EE" w:rsidRDefault="008F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923" w:rsidRPr="00807E45" w:rsidRDefault="008E3923" w:rsidP="008C4D24">
    <w:pPr>
      <w:pStyle w:val="a4"/>
      <w:pBdr>
        <w:bottom w:val="single" w:sz="4" w:space="1" w:color="auto"/>
      </w:pBd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ΔΔΕ.02</w:t>
    </w:r>
    <w:r w:rsidRPr="00807E45">
      <w:rPr>
        <w:rFonts w:ascii="Arial Narrow" w:hAnsi="Arial Narrow"/>
        <w:sz w:val="22"/>
        <w:szCs w:val="22"/>
      </w:rPr>
      <w:t xml:space="preserve">/ </w:t>
    </w:r>
    <w:r w:rsidRPr="008F703A">
      <w:rPr>
        <w:rFonts w:ascii="Arial Narrow" w:hAnsi="Arial Narrow"/>
        <w:sz w:val="22"/>
        <w:szCs w:val="22"/>
      </w:rPr>
      <w:t xml:space="preserve">ΕΚΔΟΣΗ: </w:t>
    </w:r>
    <w:r>
      <w:rPr>
        <w:rFonts w:ascii="Arial Narrow" w:hAnsi="Arial Narrow"/>
        <w:sz w:val="22"/>
        <w:szCs w:val="22"/>
        <w:lang w:val="en-US"/>
      </w:rPr>
      <w:t>1</w:t>
    </w:r>
    <w:r w:rsidRPr="008F703A">
      <w:rPr>
        <w:rFonts w:ascii="Arial Narrow" w:hAnsi="Arial Narrow"/>
        <w:sz w:val="22"/>
        <w:szCs w:val="22"/>
      </w:rPr>
      <w:tab/>
      <w:t xml:space="preserve">                                                                                                  </w:t>
    </w:r>
    <w:r>
      <w:rPr>
        <w:rFonts w:ascii="Arial Narrow" w:hAnsi="Arial Narrow"/>
        <w:sz w:val="22"/>
        <w:szCs w:val="22"/>
        <w:lang w:val="en-US"/>
      </w:rPr>
      <w:t xml:space="preserve">    </w:t>
    </w:r>
    <w:r w:rsidRPr="008F703A">
      <w:rPr>
        <w:rFonts w:ascii="Arial Narrow" w:hAnsi="Arial Narrow"/>
        <w:sz w:val="22"/>
        <w:szCs w:val="22"/>
      </w:rPr>
      <w:t xml:space="preserve">             Σελίδα </w:t>
    </w:r>
    <w:r w:rsidRPr="008F703A">
      <w:rPr>
        <w:rFonts w:ascii="Arial Narrow" w:hAnsi="Arial Narrow"/>
        <w:sz w:val="22"/>
        <w:szCs w:val="22"/>
      </w:rPr>
      <w:fldChar w:fldCharType="begin"/>
    </w:r>
    <w:r w:rsidRPr="008F703A">
      <w:rPr>
        <w:rFonts w:ascii="Arial Narrow" w:hAnsi="Arial Narrow"/>
        <w:sz w:val="22"/>
        <w:szCs w:val="22"/>
      </w:rPr>
      <w:instrText xml:space="preserve"> PAGE </w:instrText>
    </w:r>
    <w:r w:rsidRPr="008F703A">
      <w:rPr>
        <w:rFonts w:ascii="Arial Narrow" w:hAnsi="Arial Narrow"/>
        <w:sz w:val="22"/>
        <w:szCs w:val="22"/>
      </w:rPr>
      <w:fldChar w:fldCharType="separate"/>
    </w:r>
    <w:r>
      <w:rPr>
        <w:rFonts w:ascii="Arial Narrow" w:hAnsi="Arial Narrow"/>
        <w:noProof/>
        <w:sz w:val="22"/>
        <w:szCs w:val="22"/>
      </w:rPr>
      <w:t>2</w:t>
    </w:r>
    <w:r w:rsidRPr="008F703A">
      <w:rPr>
        <w:rFonts w:ascii="Arial Narrow" w:hAnsi="Arial Narrow"/>
        <w:sz w:val="22"/>
        <w:szCs w:val="22"/>
      </w:rPr>
      <w:fldChar w:fldCharType="end"/>
    </w:r>
    <w:r w:rsidRPr="008F703A">
      <w:rPr>
        <w:rFonts w:ascii="Arial Narrow" w:hAnsi="Arial Narrow"/>
        <w:sz w:val="22"/>
        <w:szCs w:val="22"/>
      </w:rPr>
      <w:t xml:space="preserve"> από </w:t>
    </w:r>
    <w:r w:rsidRPr="008F703A">
      <w:rPr>
        <w:rFonts w:ascii="Arial Narrow" w:hAnsi="Arial Narrow"/>
        <w:sz w:val="22"/>
        <w:szCs w:val="22"/>
      </w:rPr>
      <w:fldChar w:fldCharType="begin"/>
    </w:r>
    <w:r w:rsidRPr="008F703A">
      <w:rPr>
        <w:rFonts w:ascii="Arial Narrow" w:hAnsi="Arial Narrow"/>
        <w:sz w:val="22"/>
        <w:szCs w:val="22"/>
      </w:rPr>
      <w:instrText xml:space="preserve"> NUMPAGES </w:instrText>
    </w:r>
    <w:r w:rsidRPr="008F703A">
      <w:rPr>
        <w:rFonts w:ascii="Arial Narrow" w:hAnsi="Arial Narrow"/>
        <w:sz w:val="22"/>
        <w:szCs w:val="22"/>
      </w:rPr>
      <w:fldChar w:fldCharType="separate"/>
    </w:r>
    <w:r>
      <w:rPr>
        <w:rFonts w:ascii="Arial Narrow" w:hAnsi="Arial Narrow"/>
        <w:noProof/>
        <w:sz w:val="22"/>
        <w:szCs w:val="22"/>
      </w:rPr>
      <w:t>1</w:t>
    </w:r>
    <w:r w:rsidRPr="008F703A">
      <w:rPr>
        <w:rFonts w:ascii="Arial Narrow" w:hAnsi="Arial Narrow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7F59"/>
    <w:multiLevelType w:val="singleLevel"/>
    <w:tmpl w:val="82EAB3B4"/>
    <w:lvl w:ilvl="0">
      <w:start w:val="1"/>
      <w:numFmt w:val="low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88100C2"/>
    <w:multiLevelType w:val="multilevel"/>
    <w:tmpl w:val="C6E84AA8"/>
    <w:lvl w:ilvl="0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C2D1F0C"/>
    <w:multiLevelType w:val="hybridMultilevel"/>
    <w:tmpl w:val="ADD4155A"/>
    <w:lvl w:ilvl="0" w:tplc="0652F6A2">
      <w:start w:val="2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A1180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3754F88"/>
    <w:multiLevelType w:val="hybridMultilevel"/>
    <w:tmpl w:val="8FE239CC"/>
    <w:lvl w:ilvl="0" w:tplc="0408001B">
      <w:start w:val="1"/>
      <w:numFmt w:val="lowerRoman"/>
      <w:lvlText w:val="%1."/>
      <w:lvlJc w:val="right"/>
      <w:pPr>
        <w:tabs>
          <w:tab w:val="num" w:pos="1569"/>
        </w:tabs>
        <w:ind w:left="1569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5" w15:restartNumberingAfterBreak="0">
    <w:nsid w:val="36010EFD"/>
    <w:multiLevelType w:val="hybridMultilevel"/>
    <w:tmpl w:val="47C0E896"/>
    <w:lvl w:ilvl="0" w:tplc="48B4988A">
      <w:start w:val="1"/>
      <w:numFmt w:val="decimalZero"/>
      <w:lvlText w:val="%1."/>
      <w:lvlJc w:val="left"/>
      <w:pPr>
        <w:tabs>
          <w:tab w:val="num" w:pos="720"/>
        </w:tabs>
        <w:ind w:left="2160" w:hanging="72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3BDF22EE"/>
    <w:multiLevelType w:val="hybridMultilevel"/>
    <w:tmpl w:val="D41233C0"/>
    <w:lvl w:ilvl="0" w:tplc="7A768542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DD0E61"/>
    <w:multiLevelType w:val="hybridMultilevel"/>
    <w:tmpl w:val="C6E84AA8"/>
    <w:lvl w:ilvl="0" w:tplc="0408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46CB1E96"/>
    <w:multiLevelType w:val="hybridMultilevel"/>
    <w:tmpl w:val="0454540E"/>
    <w:lvl w:ilvl="0" w:tplc="E8EAE70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1B702F"/>
    <w:multiLevelType w:val="hybridMultilevel"/>
    <w:tmpl w:val="07B85AC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C847C78"/>
    <w:multiLevelType w:val="multilevel"/>
    <w:tmpl w:val="97E83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F2F1E"/>
    <w:multiLevelType w:val="hybridMultilevel"/>
    <w:tmpl w:val="81701006"/>
    <w:lvl w:ilvl="0" w:tplc="195C3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F2F9E"/>
    <w:multiLevelType w:val="hybridMultilevel"/>
    <w:tmpl w:val="15D29720"/>
    <w:lvl w:ilvl="0" w:tplc="4874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AF17429"/>
    <w:multiLevelType w:val="hybridMultilevel"/>
    <w:tmpl w:val="0F0A7344"/>
    <w:lvl w:ilvl="0" w:tplc="195C36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A54FA"/>
    <w:multiLevelType w:val="hybridMultilevel"/>
    <w:tmpl w:val="725A5920"/>
    <w:lvl w:ilvl="0" w:tplc="48B4988A">
      <w:start w:val="1"/>
      <w:numFmt w:val="decimalZero"/>
      <w:lvlText w:val="%1."/>
      <w:lvlJc w:val="left"/>
      <w:pPr>
        <w:tabs>
          <w:tab w:val="num" w:pos="720"/>
        </w:tabs>
        <w:ind w:left="2160" w:hanging="72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 w15:restartNumberingAfterBreak="0">
    <w:nsid w:val="6FDF1D9A"/>
    <w:multiLevelType w:val="hybridMultilevel"/>
    <w:tmpl w:val="97E83BC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6524C"/>
    <w:multiLevelType w:val="hybridMultilevel"/>
    <w:tmpl w:val="FB58FD78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sz w:val="24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7CA634AD"/>
    <w:multiLevelType w:val="hybridMultilevel"/>
    <w:tmpl w:val="3A74EE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A80C63"/>
    <w:multiLevelType w:val="multilevel"/>
    <w:tmpl w:val="97E83BC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37E6D"/>
    <w:multiLevelType w:val="hybridMultilevel"/>
    <w:tmpl w:val="286C1ACC"/>
    <w:lvl w:ilvl="0" w:tplc="0652F6A2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15"/>
  </w:num>
  <w:num w:numId="6">
    <w:abstractNumId w:val="17"/>
  </w:num>
  <w:num w:numId="7">
    <w:abstractNumId w:val="6"/>
  </w:num>
  <w:num w:numId="8">
    <w:abstractNumId w:val="18"/>
  </w:num>
  <w:num w:numId="9">
    <w:abstractNumId w:val="11"/>
  </w:num>
  <w:num w:numId="10">
    <w:abstractNumId w:val="10"/>
  </w:num>
  <w:num w:numId="11">
    <w:abstractNumId w:val="13"/>
  </w:num>
  <w:num w:numId="12">
    <w:abstractNumId w:val="12"/>
  </w:num>
  <w:num w:numId="13">
    <w:abstractNumId w:val="8"/>
  </w:num>
  <w:num w:numId="14">
    <w:abstractNumId w:val="5"/>
  </w:num>
  <w:num w:numId="15">
    <w:abstractNumId w:val="14"/>
  </w:num>
  <w:num w:numId="16">
    <w:abstractNumId w:val="16"/>
  </w:num>
  <w:num w:numId="17">
    <w:abstractNumId w:val="9"/>
  </w:num>
  <w:num w:numId="18">
    <w:abstractNumId w:val="19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C8F"/>
    <w:rsid w:val="00002AD7"/>
    <w:rsid w:val="00006CA5"/>
    <w:rsid w:val="00010351"/>
    <w:rsid w:val="00016898"/>
    <w:rsid w:val="00016DCA"/>
    <w:rsid w:val="00020B14"/>
    <w:rsid w:val="00021C86"/>
    <w:rsid w:val="00021CBB"/>
    <w:rsid w:val="00045E72"/>
    <w:rsid w:val="0004661C"/>
    <w:rsid w:val="00051B84"/>
    <w:rsid w:val="000527F1"/>
    <w:rsid w:val="00056EF6"/>
    <w:rsid w:val="00075733"/>
    <w:rsid w:val="00077B3D"/>
    <w:rsid w:val="000800BA"/>
    <w:rsid w:val="000822BA"/>
    <w:rsid w:val="00085599"/>
    <w:rsid w:val="000A5F02"/>
    <w:rsid w:val="000C0FD1"/>
    <w:rsid w:val="000C2888"/>
    <w:rsid w:val="000D2CF1"/>
    <w:rsid w:val="000D5AEE"/>
    <w:rsid w:val="000F44F7"/>
    <w:rsid w:val="000F49F5"/>
    <w:rsid w:val="00100765"/>
    <w:rsid w:val="00106A42"/>
    <w:rsid w:val="00111262"/>
    <w:rsid w:val="001114B9"/>
    <w:rsid w:val="00131010"/>
    <w:rsid w:val="001346F7"/>
    <w:rsid w:val="00140F94"/>
    <w:rsid w:val="001647C8"/>
    <w:rsid w:val="001775FD"/>
    <w:rsid w:val="001824F3"/>
    <w:rsid w:val="001878AD"/>
    <w:rsid w:val="001931CE"/>
    <w:rsid w:val="00197E0E"/>
    <w:rsid w:val="001A6F14"/>
    <w:rsid w:val="001B377B"/>
    <w:rsid w:val="001C27CC"/>
    <w:rsid w:val="001C5377"/>
    <w:rsid w:val="001E2D25"/>
    <w:rsid w:val="001E7A5B"/>
    <w:rsid w:val="002138A7"/>
    <w:rsid w:val="00226F84"/>
    <w:rsid w:val="00230951"/>
    <w:rsid w:val="0023735A"/>
    <w:rsid w:val="002374A7"/>
    <w:rsid w:val="002409D1"/>
    <w:rsid w:val="00241E3D"/>
    <w:rsid w:val="00243759"/>
    <w:rsid w:val="0024532E"/>
    <w:rsid w:val="0024592B"/>
    <w:rsid w:val="00260068"/>
    <w:rsid w:val="00264B79"/>
    <w:rsid w:val="00271F5C"/>
    <w:rsid w:val="002801E1"/>
    <w:rsid w:val="00285ECA"/>
    <w:rsid w:val="002A5742"/>
    <w:rsid w:val="002B4B4C"/>
    <w:rsid w:val="002B7D92"/>
    <w:rsid w:val="002C4620"/>
    <w:rsid w:val="002C5DA4"/>
    <w:rsid w:val="002D3268"/>
    <w:rsid w:val="002D72B7"/>
    <w:rsid w:val="002E4B33"/>
    <w:rsid w:val="002E4CA7"/>
    <w:rsid w:val="002E5989"/>
    <w:rsid w:val="002F3723"/>
    <w:rsid w:val="003034D3"/>
    <w:rsid w:val="0030712F"/>
    <w:rsid w:val="00307EDE"/>
    <w:rsid w:val="00311658"/>
    <w:rsid w:val="0031191F"/>
    <w:rsid w:val="00315132"/>
    <w:rsid w:val="003230F4"/>
    <w:rsid w:val="00323435"/>
    <w:rsid w:val="00331382"/>
    <w:rsid w:val="0033651A"/>
    <w:rsid w:val="00346C77"/>
    <w:rsid w:val="00350DA6"/>
    <w:rsid w:val="0035588F"/>
    <w:rsid w:val="00355993"/>
    <w:rsid w:val="0035689A"/>
    <w:rsid w:val="00365C6C"/>
    <w:rsid w:val="003753B3"/>
    <w:rsid w:val="00376194"/>
    <w:rsid w:val="0037688A"/>
    <w:rsid w:val="003813D8"/>
    <w:rsid w:val="0038571C"/>
    <w:rsid w:val="0039269C"/>
    <w:rsid w:val="00394B0A"/>
    <w:rsid w:val="003B38C5"/>
    <w:rsid w:val="003E1055"/>
    <w:rsid w:val="003E306D"/>
    <w:rsid w:val="003F23F3"/>
    <w:rsid w:val="00401422"/>
    <w:rsid w:val="004038D8"/>
    <w:rsid w:val="00405CA9"/>
    <w:rsid w:val="00422A6E"/>
    <w:rsid w:val="004269C6"/>
    <w:rsid w:val="00426D9F"/>
    <w:rsid w:val="00432C66"/>
    <w:rsid w:val="00441037"/>
    <w:rsid w:val="00441B80"/>
    <w:rsid w:val="00463AF7"/>
    <w:rsid w:val="004669DC"/>
    <w:rsid w:val="00483455"/>
    <w:rsid w:val="0049415C"/>
    <w:rsid w:val="004A18A9"/>
    <w:rsid w:val="004B56A2"/>
    <w:rsid w:val="004C3D8B"/>
    <w:rsid w:val="004D5EC6"/>
    <w:rsid w:val="004E71B5"/>
    <w:rsid w:val="004E7674"/>
    <w:rsid w:val="004F136F"/>
    <w:rsid w:val="004F42E5"/>
    <w:rsid w:val="004F5A62"/>
    <w:rsid w:val="005008A0"/>
    <w:rsid w:val="005018EB"/>
    <w:rsid w:val="0050273F"/>
    <w:rsid w:val="005134CA"/>
    <w:rsid w:val="00513DC3"/>
    <w:rsid w:val="00521985"/>
    <w:rsid w:val="0052298C"/>
    <w:rsid w:val="00523ACA"/>
    <w:rsid w:val="00535DB4"/>
    <w:rsid w:val="0054198A"/>
    <w:rsid w:val="00542CAD"/>
    <w:rsid w:val="005646D5"/>
    <w:rsid w:val="00566F22"/>
    <w:rsid w:val="00571A03"/>
    <w:rsid w:val="005909F5"/>
    <w:rsid w:val="005926C8"/>
    <w:rsid w:val="005945FB"/>
    <w:rsid w:val="005946DF"/>
    <w:rsid w:val="005973CA"/>
    <w:rsid w:val="005978F7"/>
    <w:rsid w:val="005A0A7C"/>
    <w:rsid w:val="005A311E"/>
    <w:rsid w:val="005A5605"/>
    <w:rsid w:val="005A58EF"/>
    <w:rsid w:val="005A6268"/>
    <w:rsid w:val="005B404D"/>
    <w:rsid w:val="005D49DB"/>
    <w:rsid w:val="005E0369"/>
    <w:rsid w:val="005F0374"/>
    <w:rsid w:val="005F66F7"/>
    <w:rsid w:val="005F6C99"/>
    <w:rsid w:val="005F72F7"/>
    <w:rsid w:val="005F7F77"/>
    <w:rsid w:val="00603219"/>
    <w:rsid w:val="006110BC"/>
    <w:rsid w:val="0061480D"/>
    <w:rsid w:val="00634197"/>
    <w:rsid w:val="00635E60"/>
    <w:rsid w:val="00646725"/>
    <w:rsid w:val="00650934"/>
    <w:rsid w:val="0065144A"/>
    <w:rsid w:val="00654627"/>
    <w:rsid w:val="006546F7"/>
    <w:rsid w:val="00656611"/>
    <w:rsid w:val="00656FF3"/>
    <w:rsid w:val="00665184"/>
    <w:rsid w:val="006664FB"/>
    <w:rsid w:val="00667042"/>
    <w:rsid w:val="00672021"/>
    <w:rsid w:val="00675F67"/>
    <w:rsid w:val="006A10A5"/>
    <w:rsid w:val="006A5030"/>
    <w:rsid w:val="006A54EB"/>
    <w:rsid w:val="006A57B8"/>
    <w:rsid w:val="006A6CC6"/>
    <w:rsid w:val="006A79C8"/>
    <w:rsid w:val="006B434B"/>
    <w:rsid w:val="006B60A5"/>
    <w:rsid w:val="006C32FC"/>
    <w:rsid w:val="006C3BDF"/>
    <w:rsid w:val="006C3EB4"/>
    <w:rsid w:val="006C4249"/>
    <w:rsid w:val="006C5DAE"/>
    <w:rsid w:val="006D1661"/>
    <w:rsid w:val="006E1C13"/>
    <w:rsid w:val="006F0826"/>
    <w:rsid w:val="006F48B8"/>
    <w:rsid w:val="006F5C20"/>
    <w:rsid w:val="00700C06"/>
    <w:rsid w:val="007019A0"/>
    <w:rsid w:val="00705C4B"/>
    <w:rsid w:val="00706C64"/>
    <w:rsid w:val="00725C1A"/>
    <w:rsid w:val="0073057A"/>
    <w:rsid w:val="00733B1A"/>
    <w:rsid w:val="00733B2F"/>
    <w:rsid w:val="0074096B"/>
    <w:rsid w:val="00745CE4"/>
    <w:rsid w:val="0074747B"/>
    <w:rsid w:val="00750B5F"/>
    <w:rsid w:val="00754F8E"/>
    <w:rsid w:val="00762706"/>
    <w:rsid w:val="00766E67"/>
    <w:rsid w:val="00773893"/>
    <w:rsid w:val="007A3EB0"/>
    <w:rsid w:val="007B0251"/>
    <w:rsid w:val="007C5A2A"/>
    <w:rsid w:val="007C6170"/>
    <w:rsid w:val="007C663E"/>
    <w:rsid w:val="00800555"/>
    <w:rsid w:val="00802F19"/>
    <w:rsid w:val="008033E2"/>
    <w:rsid w:val="00803F34"/>
    <w:rsid w:val="0080470A"/>
    <w:rsid w:val="00807E45"/>
    <w:rsid w:val="00811063"/>
    <w:rsid w:val="00822F2B"/>
    <w:rsid w:val="00826E93"/>
    <w:rsid w:val="00832F75"/>
    <w:rsid w:val="008341BA"/>
    <w:rsid w:val="00846D04"/>
    <w:rsid w:val="00853B85"/>
    <w:rsid w:val="00856126"/>
    <w:rsid w:val="008571CB"/>
    <w:rsid w:val="00863CD4"/>
    <w:rsid w:val="00871AF9"/>
    <w:rsid w:val="00890CBB"/>
    <w:rsid w:val="0089263F"/>
    <w:rsid w:val="0089287A"/>
    <w:rsid w:val="00893D6A"/>
    <w:rsid w:val="00896FB5"/>
    <w:rsid w:val="008A2139"/>
    <w:rsid w:val="008B2A70"/>
    <w:rsid w:val="008B3624"/>
    <w:rsid w:val="008B4F08"/>
    <w:rsid w:val="008B6798"/>
    <w:rsid w:val="008C271A"/>
    <w:rsid w:val="008C37D8"/>
    <w:rsid w:val="008C434C"/>
    <w:rsid w:val="008C4D24"/>
    <w:rsid w:val="008C5B87"/>
    <w:rsid w:val="008D5D1D"/>
    <w:rsid w:val="008E0EF7"/>
    <w:rsid w:val="008E1811"/>
    <w:rsid w:val="008E3923"/>
    <w:rsid w:val="008E68BE"/>
    <w:rsid w:val="008E722D"/>
    <w:rsid w:val="008F39EE"/>
    <w:rsid w:val="008F4582"/>
    <w:rsid w:val="008F50EE"/>
    <w:rsid w:val="008F51C2"/>
    <w:rsid w:val="008F5F5C"/>
    <w:rsid w:val="008F613B"/>
    <w:rsid w:val="008F65D9"/>
    <w:rsid w:val="008F703A"/>
    <w:rsid w:val="00913FD3"/>
    <w:rsid w:val="009147BF"/>
    <w:rsid w:val="009221FE"/>
    <w:rsid w:val="00940FD7"/>
    <w:rsid w:val="0094627E"/>
    <w:rsid w:val="00947022"/>
    <w:rsid w:val="009506D9"/>
    <w:rsid w:val="0095238D"/>
    <w:rsid w:val="0095634C"/>
    <w:rsid w:val="00956DF0"/>
    <w:rsid w:val="00963A7E"/>
    <w:rsid w:val="009730ED"/>
    <w:rsid w:val="00981CA5"/>
    <w:rsid w:val="00985040"/>
    <w:rsid w:val="00986F9C"/>
    <w:rsid w:val="00987E1A"/>
    <w:rsid w:val="00990850"/>
    <w:rsid w:val="0099129D"/>
    <w:rsid w:val="00992D70"/>
    <w:rsid w:val="009947B9"/>
    <w:rsid w:val="00995DA9"/>
    <w:rsid w:val="009A2247"/>
    <w:rsid w:val="009C3C0C"/>
    <w:rsid w:val="009C6902"/>
    <w:rsid w:val="009C792A"/>
    <w:rsid w:val="009D0064"/>
    <w:rsid w:val="009E28BA"/>
    <w:rsid w:val="009E5DED"/>
    <w:rsid w:val="009E63F7"/>
    <w:rsid w:val="00A001E7"/>
    <w:rsid w:val="00A03EC5"/>
    <w:rsid w:val="00A04012"/>
    <w:rsid w:val="00A1261D"/>
    <w:rsid w:val="00A27AA0"/>
    <w:rsid w:val="00A4096E"/>
    <w:rsid w:val="00A70F7F"/>
    <w:rsid w:val="00A722BC"/>
    <w:rsid w:val="00A73F19"/>
    <w:rsid w:val="00A800CA"/>
    <w:rsid w:val="00A90ABE"/>
    <w:rsid w:val="00A94041"/>
    <w:rsid w:val="00A96838"/>
    <w:rsid w:val="00AA654F"/>
    <w:rsid w:val="00AB157D"/>
    <w:rsid w:val="00AC64C3"/>
    <w:rsid w:val="00AD3615"/>
    <w:rsid w:val="00AD5C5C"/>
    <w:rsid w:val="00AD7BBD"/>
    <w:rsid w:val="00AE7B3E"/>
    <w:rsid w:val="00B0206B"/>
    <w:rsid w:val="00B07D91"/>
    <w:rsid w:val="00B1016E"/>
    <w:rsid w:val="00B10C6A"/>
    <w:rsid w:val="00B20088"/>
    <w:rsid w:val="00B306AF"/>
    <w:rsid w:val="00B322BE"/>
    <w:rsid w:val="00B324FA"/>
    <w:rsid w:val="00B36CA9"/>
    <w:rsid w:val="00B441E6"/>
    <w:rsid w:val="00B531EF"/>
    <w:rsid w:val="00B63714"/>
    <w:rsid w:val="00B712FC"/>
    <w:rsid w:val="00B91658"/>
    <w:rsid w:val="00B93B88"/>
    <w:rsid w:val="00BA1529"/>
    <w:rsid w:val="00BA36FD"/>
    <w:rsid w:val="00BB210A"/>
    <w:rsid w:val="00BC0A51"/>
    <w:rsid w:val="00BC6F7A"/>
    <w:rsid w:val="00BD303F"/>
    <w:rsid w:val="00BD5658"/>
    <w:rsid w:val="00BD7B3C"/>
    <w:rsid w:val="00BE075E"/>
    <w:rsid w:val="00BF1BEE"/>
    <w:rsid w:val="00BF3041"/>
    <w:rsid w:val="00C03049"/>
    <w:rsid w:val="00C03FC0"/>
    <w:rsid w:val="00C06EA8"/>
    <w:rsid w:val="00C31C23"/>
    <w:rsid w:val="00C33B3F"/>
    <w:rsid w:val="00C42778"/>
    <w:rsid w:val="00C636F2"/>
    <w:rsid w:val="00C640AD"/>
    <w:rsid w:val="00C76ECD"/>
    <w:rsid w:val="00C852BD"/>
    <w:rsid w:val="00C870E1"/>
    <w:rsid w:val="00C92E6B"/>
    <w:rsid w:val="00CB11DD"/>
    <w:rsid w:val="00CB5F1A"/>
    <w:rsid w:val="00CC5913"/>
    <w:rsid w:val="00CE1F1D"/>
    <w:rsid w:val="00CE289C"/>
    <w:rsid w:val="00CE69CE"/>
    <w:rsid w:val="00CE6FBF"/>
    <w:rsid w:val="00CE7304"/>
    <w:rsid w:val="00CF3E04"/>
    <w:rsid w:val="00D00885"/>
    <w:rsid w:val="00D02A60"/>
    <w:rsid w:val="00D07B82"/>
    <w:rsid w:val="00D13AC8"/>
    <w:rsid w:val="00D21093"/>
    <w:rsid w:val="00D237F4"/>
    <w:rsid w:val="00D2593E"/>
    <w:rsid w:val="00D33F94"/>
    <w:rsid w:val="00D417E5"/>
    <w:rsid w:val="00D56A80"/>
    <w:rsid w:val="00D603BF"/>
    <w:rsid w:val="00D6081F"/>
    <w:rsid w:val="00D74F38"/>
    <w:rsid w:val="00D751E6"/>
    <w:rsid w:val="00D96A1E"/>
    <w:rsid w:val="00DA22EA"/>
    <w:rsid w:val="00DA2A71"/>
    <w:rsid w:val="00DA666C"/>
    <w:rsid w:val="00DC27EB"/>
    <w:rsid w:val="00DC6E5F"/>
    <w:rsid w:val="00DD4929"/>
    <w:rsid w:val="00DD6934"/>
    <w:rsid w:val="00DE4DFC"/>
    <w:rsid w:val="00DE5ECA"/>
    <w:rsid w:val="00E015CA"/>
    <w:rsid w:val="00E10C27"/>
    <w:rsid w:val="00E12B36"/>
    <w:rsid w:val="00E205A9"/>
    <w:rsid w:val="00E307FD"/>
    <w:rsid w:val="00E73B99"/>
    <w:rsid w:val="00E838F2"/>
    <w:rsid w:val="00E96D8C"/>
    <w:rsid w:val="00EA43A6"/>
    <w:rsid w:val="00EA5D1A"/>
    <w:rsid w:val="00EA7789"/>
    <w:rsid w:val="00EB2F59"/>
    <w:rsid w:val="00EB4B2A"/>
    <w:rsid w:val="00EB7503"/>
    <w:rsid w:val="00ED5E36"/>
    <w:rsid w:val="00EE02A0"/>
    <w:rsid w:val="00EE19B7"/>
    <w:rsid w:val="00EE3412"/>
    <w:rsid w:val="00EE3C3C"/>
    <w:rsid w:val="00EE718D"/>
    <w:rsid w:val="00EF0FB3"/>
    <w:rsid w:val="00EF41AF"/>
    <w:rsid w:val="00EF42D7"/>
    <w:rsid w:val="00EF4EA2"/>
    <w:rsid w:val="00EF6E75"/>
    <w:rsid w:val="00F131AD"/>
    <w:rsid w:val="00F148CA"/>
    <w:rsid w:val="00F16798"/>
    <w:rsid w:val="00F17E56"/>
    <w:rsid w:val="00F21527"/>
    <w:rsid w:val="00F23181"/>
    <w:rsid w:val="00F23D6C"/>
    <w:rsid w:val="00F24C74"/>
    <w:rsid w:val="00F37204"/>
    <w:rsid w:val="00F375AD"/>
    <w:rsid w:val="00F37AF2"/>
    <w:rsid w:val="00F4088A"/>
    <w:rsid w:val="00F44937"/>
    <w:rsid w:val="00F6224D"/>
    <w:rsid w:val="00F65020"/>
    <w:rsid w:val="00F67645"/>
    <w:rsid w:val="00F7025F"/>
    <w:rsid w:val="00F7032E"/>
    <w:rsid w:val="00F74974"/>
    <w:rsid w:val="00F77621"/>
    <w:rsid w:val="00F839C7"/>
    <w:rsid w:val="00F8409A"/>
    <w:rsid w:val="00F90271"/>
    <w:rsid w:val="00FB4516"/>
    <w:rsid w:val="00FC7AFD"/>
    <w:rsid w:val="00FE66D7"/>
    <w:rsid w:val="00FF07E4"/>
    <w:rsid w:val="00FF195C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3DD5C"/>
  <w15:chartTrackingRefBased/>
  <w15:docId w15:val="{C283EA96-A2BC-4F3A-AAD3-4CE0E8D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70A"/>
    <w:rPr>
      <w:sz w:val="28"/>
    </w:rPr>
  </w:style>
  <w:style w:type="paragraph" w:styleId="1">
    <w:name w:val="heading 1"/>
    <w:basedOn w:val="a"/>
    <w:next w:val="a"/>
    <w:qFormat/>
    <w:rsid w:val="0080470A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80470A"/>
    <w:pPr>
      <w:keepNext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rsid w:val="0080470A"/>
    <w:pPr>
      <w:keepNext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80470A"/>
    <w:pPr>
      <w:keepNext/>
      <w:jc w:val="center"/>
      <w:outlineLvl w:val="3"/>
    </w:pPr>
    <w:rPr>
      <w:rFonts w:ascii="Arial" w:hAnsi="Arial"/>
      <w:b/>
      <w:sz w:val="20"/>
    </w:rPr>
  </w:style>
  <w:style w:type="paragraph" w:styleId="5">
    <w:name w:val="heading 5"/>
    <w:basedOn w:val="a"/>
    <w:next w:val="a"/>
    <w:qFormat/>
    <w:rsid w:val="002F372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Char"/>
    <w:rsid w:val="0080470A"/>
  </w:style>
  <w:style w:type="paragraph" w:styleId="a4">
    <w:name w:val="header"/>
    <w:basedOn w:val="a"/>
    <w:link w:val="Char0"/>
    <w:rsid w:val="0080470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0470A"/>
    <w:rPr>
      <w:rFonts w:cs="Times New Roman"/>
    </w:rPr>
  </w:style>
  <w:style w:type="paragraph" w:styleId="a6">
    <w:name w:val="footer"/>
    <w:basedOn w:val="a"/>
    <w:link w:val="Char1"/>
    <w:rsid w:val="0080470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D006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1A6F14"/>
    <w:rPr>
      <w:rFonts w:cs="Times New Roman"/>
      <w:sz w:val="16"/>
      <w:szCs w:val="16"/>
    </w:rPr>
  </w:style>
  <w:style w:type="paragraph" w:styleId="a9">
    <w:name w:val="annotation text"/>
    <w:basedOn w:val="a"/>
    <w:semiHidden/>
    <w:rsid w:val="001A6F14"/>
    <w:rPr>
      <w:sz w:val="20"/>
    </w:rPr>
  </w:style>
  <w:style w:type="paragraph" w:styleId="aa">
    <w:name w:val="annotation subject"/>
    <w:basedOn w:val="a9"/>
    <w:next w:val="a9"/>
    <w:semiHidden/>
    <w:rsid w:val="001A6F14"/>
    <w:rPr>
      <w:b/>
      <w:bCs/>
    </w:rPr>
  </w:style>
  <w:style w:type="table" w:styleId="ab">
    <w:name w:val="Table Grid"/>
    <w:basedOn w:val="a1"/>
    <w:rsid w:val="00483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41E3D"/>
    <w:rPr>
      <w:sz w:val="24"/>
      <w:szCs w:val="24"/>
    </w:rPr>
  </w:style>
  <w:style w:type="character" w:customStyle="1" w:styleId="Char0">
    <w:name w:val="Κεφαλίδα Char"/>
    <w:basedOn w:val="a0"/>
    <w:link w:val="a4"/>
    <w:locked/>
    <w:rsid w:val="002D72B7"/>
    <w:rPr>
      <w:rFonts w:cs="Times New Roman"/>
      <w:sz w:val="28"/>
    </w:rPr>
  </w:style>
  <w:style w:type="character" w:customStyle="1" w:styleId="Char1">
    <w:name w:val="Υποσέλιδο Char"/>
    <w:basedOn w:val="a0"/>
    <w:link w:val="a6"/>
    <w:locked/>
    <w:rsid w:val="002D72B7"/>
    <w:rPr>
      <w:rFonts w:cs="Times New Roman"/>
      <w:sz w:val="28"/>
    </w:rPr>
  </w:style>
  <w:style w:type="paragraph" w:styleId="20">
    <w:name w:val="Body Text 2"/>
    <w:basedOn w:val="a"/>
    <w:link w:val="2Char"/>
    <w:rsid w:val="00DE5ECA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locked/>
    <w:rsid w:val="00DE5ECA"/>
    <w:rPr>
      <w:rFonts w:cs="Times New Roman"/>
      <w:sz w:val="28"/>
    </w:rPr>
  </w:style>
  <w:style w:type="character" w:styleId="ac">
    <w:name w:val="Strong"/>
    <w:basedOn w:val="a0"/>
    <w:qFormat/>
    <w:rsid w:val="00B07D91"/>
    <w:rPr>
      <w:rFonts w:cs="Times New Roman"/>
      <w:b/>
      <w:bCs/>
    </w:rPr>
  </w:style>
  <w:style w:type="character" w:styleId="ad">
    <w:name w:val="Emphasis"/>
    <w:basedOn w:val="a0"/>
    <w:qFormat/>
    <w:rsid w:val="00B07D91"/>
    <w:rPr>
      <w:rFonts w:cs="Times New Roman"/>
      <w:i/>
      <w:iCs/>
    </w:rPr>
  </w:style>
  <w:style w:type="character" w:customStyle="1" w:styleId="Char">
    <w:name w:val="Σώμα κειμένου Char"/>
    <w:basedOn w:val="a0"/>
    <w:link w:val="a3"/>
    <w:locked/>
    <w:rsid w:val="004E7674"/>
    <w:rPr>
      <w:rFonts w:cs="Times New Roman"/>
      <w:sz w:val="28"/>
    </w:rPr>
  </w:style>
  <w:style w:type="character" w:styleId="-">
    <w:name w:val="Hyperlink"/>
    <w:basedOn w:val="a0"/>
    <w:rsid w:val="005945FB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F74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@ampelooenik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KBIES</vt:lpstr>
    </vt:vector>
  </TitlesOfParts>
  <Company>Paikths</Company>
  <LinksUpToDate>false</LinksUpToDate>
  <CharactersWithSpaces>744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mailto:info@ampelooeniki.gr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KBIES</dc:title>
  <dc:subject/>
  <dc:creator>ROYKAS</dc:creator>
  <cp:keywords/>
  <dc:description/>
  <cp:lastModifiedBy>abeloiniki abeloiniki</cp:lastModifiedBy>
  <cp:revision>3</cp:revision>
  <cp:lastPrinted>2013-05-13T08:49:00Z</cp:lastPrinted>
  <dcterms:created xsi:type="dcterms:W3CDTF">2019-06-10T13:16:00Z</dcterms:created>
  <dcterms:modified xsi:type="dcterms:W3CDTF">2019-06-10T13:17:00Z</dcterms:modified>
</cp:coreProperties>
</file>